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4C1A9">
      <w:pPr>
        <w:jc w:val="left"/>
        <w:rPr>
          <w:rStyle w:val="7"/>
          <w:rFonts w:ascii="Times New Roman" w:hAnsi="Times New Roman" w:eastAsia="楷体" w:cs="Times New Roman"/>
          <w:b w:val="0"/>
          <w:spacing w:val="7"/>
          <w:sz w:val="30"/>
          <w:szCs w:val="30"/>
        </w:rPr>
      </w:pPr>
      <w:r>
        <w:rPr>
          <w:rStyle w:val="7"/>
          <w:rFonts w:ascii="Times New Roman" w:hAnsi="Times New Roman" w:eastAsia="楷体" w:cs="Times New Roman"/>
          <w:b w:val="0"/>
          <w:spacing w:val="7"/>
          <w:sz w:val="30"/>
          <w:szCs w:val="30"/>
        </w:rPr>
        <w:t>附件</w:t>
      </w:r>
      <w:r>
        <w:rPr>
          <w:rStyle w:val="7"/>
          <w:rFonts w:hint="eastAsia" w:ascii="Times New Roman" w:hAnsi="Times New Roman" w:eastAsia="楷体" w:cs="Times New Roman"/>
          <w:b w:val="0"/>
          <w:spacing w:val="7"/>
          <w:sz w:val="30"/>
          <w:szCs w:val="30"/>
          <w:lang w:val="en-US" w:eastAsia="zh-CN"/>
        </w:rPr>
        <w:t>2</w:t>
      </w:r>
      <w:r>
        <w:rPr>
          <w:rStyle w:val="7"/>
          <w:rFonts w:ascii="Times New Roman" w:hAnsi="Times New Roman" w:eastAsia="楷体" w:cs="Times New Roman"/>
          <w:b w:val="0"/>
          <w:spacing w:val="7"/>
          <w:sz w:val="30"/>
          <w:szCs w:val="30"/>
        </w:rPr>
        <w:t>：</w:t>
      </w:r>
    </w:p>
    <w:p w14:paraId="1004D077">
      <w:pPr>
        <w:jc w:val="center"/>
        <w:rPr>
          <w:rFonts w:ascii="Times New Roman" w:hAnsi="Times New Roman" w:eastAsia="华光小标宋_CNKI" w:cs="Times New Roman"/>
          <w:b w:val="0"/>
          <w:spacing w:val="6"/>
          <w:sz w:val="28"/>
          <w:szCs w:val="28"/>
        </w:rPr>
      </w:pPr>
      <w:r>
        <w:rPr>
          <w:rFonts w:ascii="Times New Roman" w:hAnsi="Times New Roman" w:eastAsia="华光小标宋_CNKI" w:cs="Times New Roman"/>
          <w:b w:val="0"/>
          <w:spacing w:val="6"/>
          <w:sz w:val="28"/>
          <w:szCs w:val="28"/>
        </w:rPr>
        <w:t>《国际大都市发展研究</w:t>
      </w:r>
      <w:r>
        <w:rPr>
          <w:rFonts w:hint="eastAsia" w:ascii="Times New Roman" w:hAnsi="Times New Roman" w:eastAsia="华光小标宋_CNKI" w:cs="Times New Roman"/>
          <w:b w:val="0"/>
          <w:spacing w:val="6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华光小标宋_CNKI" w:cs="Times New Roman"/>
          <w:b w:val="0"/>
          <w:spacing w:val="6"/>
          <w:sz w:val="28"/>
          <w:szCs w:val="28"/>
          <w:lang w:val="en-US" w:eastAsia="zh-CN"/>
        </w:rPr>
        <w:t>中英文</w:t>
      </w:r>
      <w:bookmarkStart w:id="0" w:name="_GoBack"/>
      <w:bookmarkEnd w:id="0"/>
      <w:r>
        <w:rPr>
          <w:rFonts w:hint="eastAsia" w:ascii="Times New Roman" w:hAnsi="Times New Roman" w:eastAsia="华光小标宋_CNKI" w:cs="Times New Roman"/>
          <w:b w:val="0"/>
          <w:spacing w:val="6"/>
          <w:sz w:val="28"/>
          <w:szCs w:val="28"/>
          <w:lang w:eastAsia="zh-CN"/>
        </w:rPr>
        <w:t>）</w:t>
      </w:r>
      <w:r>
        <w:rPr>
          <w:rFonts w:ascii="Times New Roman" w:hAnsi="Times New Roman" w:eastAsia="华光小标宋_CNKI" w:cs="Times New Roman"/>
          <w:b w:val="0"/>
          <w:spacing w:val="6"/>
          <w:sz w:val="28"/>
          <w:szCs w:val="28"/>
        </w:rPr>
        <w:t>》</w:t>
      </w:r>
      <w:r>
        <w:rPr>
          <w:rFonts w:hint="eastAsia" w:ascii="Times New Roman" w:hAnsi="Times New Roman" w:eastAsia="华光小标宋_CNKI" w:cs="Times New Roman"/>
          <w:b w:val="0"/>
          <w:spacing w:val="6"/>
          <w:sz w:val="28"/>
          <w:szCs w:val="28"/>
          <w:lang w:val="en-US" w:eastAsia="zh-CN"/>
        </w:rPr>
        <w:t>第二届</w:t>
      </w:r>
      <w:r>
        <w:rPr>
          <w:rFonts w:ascii="Times New Roman" w:hAnsi="Times New Roman" w:eastAsia="华光小标宋_CNKI" w:cs="Times New Roman"/>
          <w:b w:val="0"/>
          <w:spacing w:val="6"/>
          <w:sz w:val="28"/>
          <w:szCs w:val="28"/>
        </w:rPr>
        <w:t>青年编委申请表</w:t>
      </w:r>
    </w:p>
    <w:p w14:paraId="593060FA">
      <w:pPr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5"/>
        <w:tblW w:w="9215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60"/>
        <w:gridCol w:w="1842"/>
        <w:gridCol w:w="1701"/>
        <w:gridCol w:w="1985"/>
      </w:tblGrid>
      <w:tr w14:paraId="18908A43">
        <w:trPr>
          <w:trHeight w:val="69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27F6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0B2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6B6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198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840A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（彩色证件照）</w:t>
            </w:r>
          </w:p>
        </w:tc>
      </w:tr>
      <w:tr w14:paraId="61E84F4E">
        <w:trPr>
          <w:trHeight w:val="69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DB2F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E3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71F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4D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3F0C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29021AF">
        <w:trPr>
          <w:trHeight w:val="71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7BF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3F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FEA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52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2EED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A197973">
        <w:trPr>
          <w:trHeight w:val="69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873D"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val="en-US" w:eastAsia="zh-CN"/>
              </w:rPr>
              <w:t>职    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64E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BC2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职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5BF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E6E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A854E11">
        <w:trPr>
          <w:trHeight w:val="551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6D3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341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工作单位：</w:t>
            </w:r>
          </w:p>
        </w:tc>
      </w:tr>
      <w:tr w14:paraId="40983C14">
        <w:trPr>
          <w:trHeight w:val="559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DEB4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F1C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办公电话：</w:t>
            </w:r>
          </w:p>
        </w:tc>
      </w:tr>
      <w:tr w14:paraId="5550C707">
        <w:trPr>
          <w:trHeight w:val="551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C5F3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668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手机：</w:t>
            </w:r>
          </w:p>
        </w:tc>
      </w:tr>
      <w:tr w14:paraId="3FD17859">
        <w:trPr>
          <w:trHeight w:val="570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6ABE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1E0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电子邮箱：</w:t>
            </w:r>
          </w:p>
        </w:tc>
      </w:tr>
      <w:tr w14:paraId="193D1064">
        <w:trPr>
          <w:trHeight w:val="562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EF0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FD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通信地址及邮编：</w:t>
            </w:r>
          </w:p>
        </w:tc>
      </w:tr>
      <w:tr w14:paraId="6CABACF1">
        <w:trPr>
          <w:trHeight w:val="19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A421E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教育情况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7DBD6">
            <w:pPr>
              <w:widowControl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本科毕业院校：</w:t>
            </w:r>
          </w:p>
          <w:p w14:paraId="4950B418">
            <w:pPr>
              <w:widowControl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  <w:p w14:paraId="51EA110F">
            <w:pPr>
              <w:widowControl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硕士研究生毕业院校：</w:t>
            </w:r>
          </w:p>
          <w:p w14:paraId="64D893AB">
            <w:pPr>
              <w:widowControl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  <w:p w14:paraId="7154C48E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博士研究生毕业院校：</w:t>
            </w:r>
          </w:p>
        </w:tc>
      </w:tr>
      <w:tr w14:paraId="23F05DF0">
        <w:trPr>
          <w:trHeight w:val="19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0017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BED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B75186A">
        <w:trPr>
          <w:trHeight w:val="155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513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研究领域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F92B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CCEBC51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29EC7E1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241EF5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469E442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434B68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488489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1F0A3CD">
        <w:trPr>
          <w:trHeight w:val="792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620F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代表作品</w:t>
            </w:r>
          </w:p>
          <w:p w14:paraId="3CC00646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（课题、论文、著作）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9FC9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E4764D3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89473F1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36789EE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EACDECD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E425C7F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6DD455CB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BA21D27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37CB6C17">
        <w:trPr>
          <w:trHeight w:val="177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4A4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荣誉奖项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5D69D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4281638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6649E619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7B8DA1A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856C7F8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B79AA82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CC5CFD9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11A4FF6">
            <w:pPr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38163B4C">
        <w:trPr>
          <w:trHeight w:val="25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572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6E9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8459D9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BBF985D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3A9EE69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E660184">
            <w:pPr>
              <w:widowControl/>
              <w:ind w:firstLine="4142" w:firstLineChars="1719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推荐单位（盖章）</w:t>
            </w:r>
          </w:p>
          <w:p w14:paraId="6FE8B951">
            <w:pPr>
              <w:widowControl/>
              <w:ind w:firstLine="5879" w:firstLineChars="2440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7CC0315">
            <w:pPr>
              <w:widowControl/>
              <w:ind w:firstLine="5879" w:firstLineChars="2440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C886722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    月    日</w:t>
            </w:r>
          </w:p>
        </w:tc>
      </w:tr>
    </w:tbl>
    <w:p w14:paraId="3DFDDE52">
      <w:pPr>
        <w:rPr>
          <w:rStyle w:val="7"/>
          <w:rFonts w:ascii="Times New Roman" w:hAnsi="Times New Roman" w:eastAsia="仿宋_GB2312" w:cs="Times New Roman"/>
          <w:b w:val="0"/>
          <w:bCs/>
          <w:spacing w:val="7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3732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313CD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0313CD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D80ED0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66F0D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66C5F">
                          <w:pPr>
                            <w:pStyle w:val="2"/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766C5F">
                    <w:pPr>
                      <w:pStyle w:val="2"/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066AB9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documentProtection w:enforcement="0"/>
  <w:defaultTabStop w:val="420"/>
  <w:evenAndOddHeaders w:val="1"/>
  <w:drawingGridHorizontalSpacing w:val="211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mYwY2ZhZWYwYmNlOGZiMzU5YTllODg1ODBkMDkifQ=="/>
  </w:docVars>
  <w:rsids>
    <w:rsidRoot w:val="006E4296"/>
    <w:rsid w:val="00011C73"/>
    <w:rsid w:val="00031024"/>
    <w:rsid w:val="00051E86"/>
    <w:rsid w:val="000A1121"/>
    <w:rsid w:val="000A6748"/>
    <w:rsid w:val="000D55AE"/>
    <w:rsid w:val="000E0E6E"/>
    <w:rsid w:val="000E4EF1"/>
    <w:rsid w:val="00117328"/>
    <w:rsid w:val="001942E0"/>
    <w:rsid w:val="001A7A7A"/>
    <w:rsid w:val="001B3CC5"/>
    <w:rsid w:val="00211708"/>
    <w:rsid w:val="00502391"/>
    <w:rsid w:val="005143D4"/>
    <w:rsid w:val="005510BF"/>
    <w:rsid w:val="00551ADF"/>
    <w:rsid w:val="00626652"/>
    <w:rsid w:val="006B6E8E"/>
    <w:rsid w:val="006E4296"/>
    <w:rsid w:val="00714DF6"/>
    <w:rsid w:val="007F75FE"/>
    <w:rsid w:val="00852394"/>
    <w:rsid w:val="0089545F"/>
    <w:rsid w:val="008B6552"/>
    <w:rsid w:val="009D3A18"/>
    <w:rsid w:val="00A67957"/>
    <w:rsid w:val="00BE29F8"/>
    <w:rsid w:val="00C25E10"/>
    <w:rsid w:val="00C40C47"/>
    <w:rsid w:val="00D43CFA"/>
    <w:rsid w:val="00D51C67"/>
    <w:rsid w:val="00DC0782"/>
    <w:rsid w:val="00DF2CB8"/>
    <w:rsid w:val="00E83686"/>
    <w:rsid w:val="00F801F9"/>
    <w:rsid w:val="00F951D3"/>
    <w:rsid w:val="00FE734B"/>
    <w:rsid w:val="037C1A4F"/>
    <w:rsid w:val="050B51B7"/>
    <w:rsid w:val="0B9E6B6F"/>
    <w:rsid w:val="0C463007"/>
    <w:rsid w:val="0C476646"/>
    <w:rsid w:val="104D1403"/>
    <w:rsid w:val="11125B04"/>
    <w:rsid w:val="178F0592"/>
    <w:rsid w:val="1CC7593C"/>
    <w:rsid w:val="1DB36D1C"/>
    <w:rsid w:val="206A5CE5"/>
    <w:rsid w:val="2268334A"/>
    <w:rsid w:val="22906CE2"/>
    <w:rsid w:val="28FB2A87"/>
    <w:rsid w:val="2A7F4FF2"/>
    <w:rsid w:val="2CAD3CDB"/>
    <w:rsid w:val="2D462BD4"/>
    <w:rsid w:val="2DB01601"/>
    <w:rsid w:val="2F587B21"/>
    <w:rsid w:val="2F7D9AD1"/>
    <w:rsid w:val="30DA785E"/>
    <w:rsid w:val="35487E6B"/>
    <w:rsid w:val="3B8A507C"/>
    <w:rsid w:val="3DF32FC8"/>
    <w:rsid w:val="40A9471F"/>
    <w:rsid w:val="469D4B3C"/>
    <w:rsid w:val="46E4434D"/>
    <w:rsid w:val="4D236017"/>
    <w:rsid w:val="58690D7B"/>
    <w:rsid w:val="5D4143CD"/>
    <w:rsid w:val="5D6705E7"/>
    <w:rsid w:val="5D7DABCD"/>
    <w:rsid w:val="64B53785"/>
    <w:rsid w:val="65EA359F"/>
    <w:rsid w:val="6689767D"/>
    <w:rsid w:val="689417E5"/>
    <w:rsid w:val="74AE27E7"/>
    <w:rsid w:val="77182816"/>
    <w:rsid w:val="78BB2472"/>
    <w:rsid w:val="7BB857F2"/>
    <w:rsid w:val="7BEF4B01"/>
    <w:rsid w:val="7CF761CC"/>
    <w:rsid w:val="7DFF6DDD"/>
    <w:rsid w:val="BF7FD361"/>
    <w:rsid w:val="F7FF8614"/>
    <w:rsid w:val="FBB94313"/>
    <w:rsid w:val="FDFFADBB"/>
    <w:rsid w:val="FEFBF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b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uiPriority w:val="22"/>
    <w:rPr>
      <w:b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Char"/>
    <w:link w:val="2"/>
    <w:uiPriority w:val="99"/>
    <w:rPr>
      <w:rFonts w:ascii="Calibri" w:hAnsi="Calibri" w:cs="宋体"/>
      <w:b/>
      <w:kern w:val="2"/>
      <w:sz w:val="18"/>
      <w:szCs w:val="18"/>
    </w:rPr>
  </w:style>
  <w:style w:type="character" w:customStyle="1" w:styleId="10">
    <w:name w:val="页眉 Char"/>
    <w:link w:val="3"/>
    <w:uiPriority w:val="0"/>
    <w:rPr>
      <w:rFonts w:ascii="Calibri" w:hAnsi="Calibri" w:cs="宋体"/>
      <w:b/>
      <w:kern w:val="2"/>
      <w:sz w:val="18"/>
      <w:szCs w:val="18"/>
    </w:rPr>
  </w:style>
  <w:style w:type="paragraph" w:customStyle="1" w:styleId="11">
    <w:name w:val="Revision"/>
    <w:hidden/>
    <w:unhideWhenUsed/>
    <w:uiPriority w:val="99"/>
    <w:rPr>
      <w:rFonts w:ascii="Calibri" w:hAnsi="Calibri" w:eastAsia="宋体" w:cs="宋体"/>
      <w:b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35</Words>
  <Characters>206</Characters>
  <Lines>1</Lines>
  <Paragraphs>1</Paragraphs>
  <TotalTime>4</TotalTime>
  <ScaleCrop>false</ScaleCrop>
  <LinksUpToDate>false</LinksUpToDate>
  <CharactersWithSpaces>240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2024-01-20T01:51:00Z</dcterms:created>
  <dc:creator>Administrator.WIN-ADUAS3R1HL5</dc:creator>
  <cp:lastModifiedBy>FEIFEI</cp:lastModifiedBy>
  <cp:lastPrinted>2023-12-23T15:17:00Z</cp:lastPrinted>
  <dcterms:modified xsi:type="dcterms:W3CDTF">2026-03-19T15:57:38Z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DB0EDC43932EA6F61FA2BB69502E4460_43</vt:lpwstr>
  </property>
</Properties>
</file>